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14:paraId="66847786" w14:textId="77777777" w:rsidTr="00A029F3">
        <w:tc>
          <w:tcPr>
            <w:tcW w:w="9067" w:type="dxa"/>
            <w:gridSpan w:val="4"/>
            <w:shd w:val="clear" w:color="auto" w:fill="D9D9D9"/>
          </w:tcPr>
          <w:p w14:paraId="5F980854" w14:textId="77777777"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14:paraId="2ECD61BB" w14:textId="77777777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14:paraId="02EA36EF" w14:textId="77777777"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4BC17DE3" w14:textId="77777777" w:rsidR="006703D4" w:rsidRPr="0092080A" w:rsidRDefault="006703D4" w:rsidP="006703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Obnova </w:t>
            </w:r>
            <w:proofErr w:type="spellStart"/>
            <w:r>
              <w:rPr>
                <w:rFonts w:cs="Calibri"/>
                <w:sz w:val="24"/>
                <w:szCs w:val="24"/>
              </w:rPr>
              <w:t>Pamätníkov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obetí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svetových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vojen </w:t>
            </w:r>
            <w:r w:rsidRPr="0092080A">
              <w:rPr>
                <w:rFonts w:cs="Calibri"/>
                <w:sz w:val="24"/>
                <w:szCs w:val="24"/>
              </w:rPr>
              <w:t>v </w:t>
            </w:r>
            <w:r>
              <w:rPr>
                <w:rFonts w:cs="Calibri"/>
                <w:sz w:val="24"/>
                <w:szCs w:val="24"/>
              </w:rPr>
              <w:t>O</w:t>
            </w:r>
            <w:r w:rsidRPr="0092080A">
              <w:rPr>
                <w:rFonts w:cs="Calibri"/>
                <w:sz w:val="24"/>
                <w:szCs w:val="24"/>
              </w:rPr>
              <w:t>bci Chtelnica</w:t>
            </w:r>
          </w:p>
          <w:p w14:paraId="6E4A2DD6" w14:textId="482EF032" w:rsidR="000A3D37" w:rsidRPr="002E7EB8" w:rsidRDefault="000A3D37" w:rsidP="00CC7E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92EBC" w:rsidRPr="00EE449D" w14:paraId="4940A67F" w14:textId="77777777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82B1E93" w14:textId="77777777"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14:paraId="4BD90055" w14:textId="77777777" w:rsidTr="00A029F3">
        <w:tc>
          <w:tcPr>
            <w:tcW w:w="9067" w:type="dxa"/>
            <w:gridSpan w:val="4"/>
            <w:shd w:val="clear" w:color="auto" w:fill="D9D9D9"/>
          </w:tcPr>
          <w:p w14:paraId="50403FB6" w14:textId="77777777"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14:paraId="5439BB4A" w14:textId="77777777" w:rsidTr="00A029F3">
        <w:tc>
          <w:tcPr>
            <w:tcW w:w="4248" w:type="dxa"/>
            <w:gridSpan w:val="3"/>
            <w:shd w:val="clear" w:color="auto" w:fill="D9D9D9"/>
          </w:tcPr>
          <w:p w14:paraId="5EEEA733" w14:textId="77777777"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14:paraId="04914611" w14:textId="77777777"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14:paraId="57DE1CC4" w14:textId="77777777" w:rsidTr="00A029F3">
        <w:tc>
          <w:tcPr>
            <w:tcW w:w="4248" w:type="dxa"/>
            <w:gridSpan w:val="3"/>
          </w:tcPr>
          <w:p w14:paraId="45D2D9CD" w14:textId="77777777" w:rsidR="002378BE" w:rsidRPr="002B4716" w:rsidRDefault="002378BE" w:rsidP="002378BE">
            <w:pPr>
              <w:spacing w:after="0" w:line="240" w:lineRule="auto"/>
              <w:rPr>
                <w:sz w:val="24"/>
                <w:szCs w:val="24"/>
              </w:rPr>
            </w:pPr>
            <w:r w:rsidRPr="002B4716">
              <w:rPr>
                <w:sz w:val="24"/>
                <w:szCs w:val="24"/>
              </w:rPr>
              <w:t>Názov</w:t>
            </w:r>
          </w:p>
        </w:tc>
        <w:tc>
          <w:tcPr>
            <w:tcW w:w="4819" w:type="dxa"/>
          </w:tcPr>
          <w:p w14:paraId="44FA7818" w14:textId="77777777" w:rsidR="002378BE" w:rsidRPr="007A5F62" w:rsidRDefault="003D4E32" w:rsidP="007A5F62">
            <w:pPr>
              <w:spacing w:after="0" w:line="240" w:lineRule="auto"/>
            </w:pPr>
            <w:r>
              <w:t xml:space="preserve">Obec </w:t>
            </w:r>
            <w:r w:rsidR="004966F1">
              <w:t>Chtelnica</w:t>
            </w:r>
          </w:p>
        </w:tc>
      </w:tr>
      <w:tr w:rsidR="002378BE" w:rsidRPr="00EE449D" w14:paraId="0F1049AB" w14:textId="77777777" w:rsidTr="00A029F3">
        <w:tc>
          <w:tcPr>
            <w:tcW w:w="4248" w:type="dxa"/>
            <w:gridSpan w:val="3"/>
          </w:tcPr>
          <w:p w14:paraId="7F026231" w14:textId="77777777"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14:paraId="197DED96" w14:textId="77777777" w:rsidR="002378BE" w:rsidRPr="007A5F62" w:rsidRDefault="004966F1" w:rsidP="007A5F62">
            <w:pPr>
              <w:spacing w:after="0" w:line="240" w:lineRule="auto"/>
            </w:pPr>
            <w:r w:rsidRPr="004966F1">
              <w:t xml:space="preserve">Nám. 1. </w:t>
            </w:r>
            <w:proofErr w:type="spellStart"/>
            <w:r w:rsidRPr="004966F1">
              <w:t>mája</w:t>
            </w:r>
            <w:proofErr w:type="spellEnd"/>
            <w:r w:rsidRPr="004966F1">
              <w:t xml:space="preserve"> 495/52, 922 05 Chtelnica</w:t>
            </w:r>
          </w:p>
        </w:tc>
      </w:tr>
      <w:tr w:rsidR="002378BE" w:rsidRPr="00EE449D" w14:paraId="6E13A5D1" w14:textId="77777777" w:rsidTr="00A029F3">
        <w:tc>
          <w:tcPr>
            <w:tcW w:w="4248" w:type="dxa"/>
            <w:gridSpan w:val="3"/>
          </w:tcPr>
          <w:p w14:paraId="7EE6E51B" w14:textId="77777777"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14:paraId="7AF041A7" w14:textId="77777777" w:rsidR="002378BE" w:rsidRPr="002B4716" w:rsidRDefault="004966F1" w:rsidP="002B4716">
            <w:p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4966F1">
              <w:rPr>
                <w:szCs w:val="24"/>
              </w:rPr>
              <w:t>00 312 584</w:t>
            </w:r>
          </w:p>
        </w:tc>
      </w:tr>
      <w:tr w:rsidR="008F0ECC" w:rsidRPr="00EE449D" w14:paraId="14C67B12" w14:textId="77777777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14:paraId="02CD3066" w14:textId="77777777"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14:paraId="1A36D9E5" w14:textId="77777777" w:rsidTr="00A029F3">
        <w:tc>
          <w:tcPr>
            <w:tcW w:w="2830" w:type="dxa"/>
            <w:gridSpan w:val="2"/>
            <w:shd w:val="clear" w:color="auto" w:fill="D9D9D9"/>
          </w:tcPr>
          <w:p w14:paraId="1D6C15FE" w14:textId="77777777"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14:paraId="56948172" w14:textId="77777777"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14:paraId="66A605C5" w14:textId="77777777" w:rsidTr="00A029F3">
        <w:tc>
          <w:tcPr>
            <w:tcW w:w="2830" w:type="dxa"/>
            <w:gridSpan w:val="2"/>
            <w:vAlign w:val="center"/>
          </w:tcPr>
          <w:p w14:paraId="4551D3BF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14:paraId="6F353102" w14:textId="77777777"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14:paraId="08343A7D" w14:textId="77777777" w:rsidTr="00A029F3">
        <w:tc>
          <w:tcPr>
            <w:tcW w:w="2830" w:type="dxa"/>
            <w:gridSpan w:val="2"/>
            <w:vAlign w:val="center"/>
          </w:tcPr>
          <w:p w14:paraId="0A385413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14:paraId="2DFE19E5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14:paraId="03C18CC1" w14:textId="77777777" w:rsidTr="00A029F3">
        <w:tc>
          <w:tcPr>
            <w:tcW w:w="2830" w:type="dxa"/>
            <w:gridSpan w:val="2"/>
            <w:vAlign w:val="center"/>
          </w:tcPr>
          <w:p w14:paraId="56B48E26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14:paraId="67BE1F3E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14:paraId="7D1C3D98" w14:textId="77777777" w:rsidTr="00A029F3">
        <w:tc>
          <w:tcPr>
            <w:tcW w:w="2830" w:type="dxa"/>
            <w:gridSpan w:val="2"/>
            <w:vAlign w:val="center"/>
          </w:tcPr>
          <w:p w14:paraId="33418BED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14:paraId="74A1C555" w14:textId="77777777"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14:paraId="54BE8729" w14:textId="77777777" w:rsidTr="00A029F3">
        <w:tc>
          <w:tcPr>
            <w:tcW w:w="2830" w:type="dxa"/>
            <w:gridSpan w:val="2"/>
            <w:vAlign w:val="center"/>
          </w:tcPr>
          <w:p w14:paraId="3F73E9D4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14:paraId="5CDE3C5C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14:paraId="3922B098" w14:textId="77777777" w:rsidTr="00A029F3">
        <w:tc>
          <w:tcPr>
            <w:tcW w:w="2830" w:type="dxa"/>
            <w:gridSpan w:val="2"/>
            <w:vAlign w:val="center"/>
          </w:tcPr>
          <w:p w14:paraId="2C5425C2" w14:textId="77777777"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14:paraId="3339529A" w14:textId="77777777"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14:paraId="3D7CC710" w14:textId="77777777" w:rsidTr="00A029F3">
        <w:tc>
          <w:tcPr>
            <w:tcW w:w="2830" w:type="dxa"/>
            <w:gridSpan w:val="2"/>
            <w:vAlign w:val="center"/>
          </w:tcPr>
          <w:p w14:paraId="02DD781C" w14:textId="77777777"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14:paraId="05558931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14:paraId="122EBB5B" w14:textId="77777777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14:paraId="76ED8C5D" w14:textId="77777777"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14:paraId="2AE28BAA" w14:textId="77777777" w:rsidTr="00A029F3">
        <w:tc>
          <w:tcPr>
            <w:tcW w:w="9067" w:type="dxa"/>
            <w:gridSpan w:val="4"/>
            <w:shd w:val="clear" w:color="auto" w:fill="D9D9D9"/>
          </w:tcPr>
          <w:p w14:paraId="25D6575F" w14:textId="11ECEE16"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14:paraId="31656C5E" w14:textId="77777777" w:rsidTr="00A029F3">
        <w:tc>
          <w:tcPr>
            <w:tcW w:w="2830" w:type="dxa"/>
            <w:gridSpan w:val="2"/>
          </w:tcPr>
          <w:p w14:paraId="5014BC6B" w14:textId="77777777"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14:paraId="468D2F89" w14:textId="77777777" w:rsidR="00CA7EC7" w:rsidRPr="00EE449D" w:rsidRDefault="00CA7EC7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  <w:tr w:rsidR="00CA7EC7" w:rsidRPr="00EE449D" w14:paraId="120BEC59" w14:textId="77777777" w:rsidTr="00A029F3">
        <w:tc>
          <w:tcPr>
            <w:tcW w:w="2830" w:type="dxa"/>
            <w:gridSpan w:val="2"/>
          </w:tcPr>
          <w:p w14:paraId="1AFB2492" w14:textId="77777777"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14:paraId="2FB6C763" w14:textId="77777777"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14:paraId="6F9B9A7D" w14:textId="77777777" w:rsidTr="00A029F3">
        <w:tc>
          <w:tcPr>
            <w:tcW w:w="2830" w:type="dxa"/>
            <w:gridSpan w:val="2"/>
          </w:tcPr>
          <w:p w14:paraId="6E76BB77" w14:textId="77777777"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14:paraId="5C02B9B7" w14:textId="77777777"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14:paraId="552CC84B" w14:textId="77777777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14:paraId="3F8294A9" w14:textId="77777777"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14:paraId="0F8DFCED" w14:textId="77777777"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14:paraId="2F5EB168" w14:textId="77777777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14:paraId="320CC7EE" w14:textId="77777777"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14:paraId="5EC8A23E" w14:textId="77777777"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14:paraId="52051EF5" w14:textId="77777777"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14:paraId="29816F34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6593DB54" w14:textId="4976711F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5FDE95C4" w14:textId="77777777" w:rsidR="00BA6DA4" w:rsidRDefault="00BA6DA4" w:rsidP="00D965DF">
      <w:pPr>
        <w:spacing w:after="0" w:line="240" w:lineRule="auto"/>
        <w:rPr>
          <w:sz w:val="16"/>
          <w:szCs w:val="16"/>
          <w:lang w:val="sk-SK"/>
        </w:rPr>
      </w:pPr>
    </w:p>
    <w:p w14:paraId="7452239E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0E2D5924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14:paraId="7CC16D8D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2394B243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1A876785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579B0F1D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729FB568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73FF49DE" w14:textId="77777777"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14:paraId="23C1C9DA" w14:textId="77777777"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FB3" w14:textId="77777777" w:rsidR="00382B36" w:rsidRDefault="00382B36" w:rsidP="008E67B5">
      <w:pPr>
        <w:spacing w:after="0" w:line="240" w:lineRule="auto"/>
      </w:pPr>
      <w:r>
        <w:separator/>
      </w:r>
    </w:p>
  </w:endnote>
  <w:endnote w:type="continuationSeparator" w:id="0">
    <w:p w14:paraId="64CB5173" w14:textId="77777777" w:rsidR="00382B36" w:rsidRDefault="00382B36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72CE" w14:textId="77777777"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AF3A" w14:textId="77777777" w:rsidR="00382B36" w:rsidRDefault="00382B36" w:rsidP="008E67B5">
      <w:pPr>
        <w:spacing w:after="0" w:line="240" w:lineRule="auto"/>
      </w:pPr>
      <w:r>
        <w:separator/>
      </w:r>
    </w:p>
  </w:footnote>
  <w:footnote w:type="continuationSeparator" w:id="0">
    <w:p w14:paraId="2F5EADDF" w14:textId="77777777" w:rsidR="00382B36" w:rsidRDefault="00382B36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19CA" w14:textId="77777777"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14:paraId="3B4B399E" w14:textId="38BDACE2" w:rsidR="0045160A" w:rsidRDefault="00E559D0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Príloha č. 2 - </w:t>
    </w:r>
    <w:r w:rsidR="000A0B8B">
      <w:rPr>
        <w:b/>
        <w:sz w:val="40"/>
        <w:szCs w:val="40"/>
        <w:lang w:val="sk-SK"/>
      </w:rPr>
      <w:t xml:space="preserve">Návrh na plnenie kritérií </w:t>
    </w:r>
  </w:p>
  <w:p w14:paraId="00C36AC2" w14:textId="77777777"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4"/>
    <w:rsid w:val="0002170B"/>
    <w:rsid w:val="00040564"/>
    <w:rsid w:val="000510EA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55A0D"/>
    <w:rsid w:val="0018577D"/>
    <w:rsid w:val="001977AA"/>
    <w:rsid w:val="001979FD"/>
    <w:rsid w:val="001A3CAB"/>
    <w:rsid w:val="001D6082"/>
    <w:rsid w:val="001E0FB4"/>
    <w:rsid w:val="001E783C"/>
    <w:rsid w:val="002316B3"/>
    <w:rsid w:val="002378BE"/>
    <w:rsid w:val="0027133E"/>
    <w:rsid w:val="002768C0"/>
    <w:rsid w:val="0028242C"/>
    <w:rsid w:val="00286339"/>
    <w:rsid w:val="00292306"/>
    <w:rsid w:val="00293A78"/>
    <w:rsid w:val="002A15E8"/>
    <w:rsid w:val="002B4716"/>
    <w:rsid w:val="002E0F41"/>
    <w:rsid w:val="002E7EB8"/>
    <w:rsid w:val="00303D44"/>
    <w:rsid w:val="003176F5"/>
    <w:rsid w:val="00333346"/>
    <w:rsid w:val="00342EDA"/>
    <w:rsid w:val="00382B36"/>
    <w:rsid w:val="0039270E"/>
    <w:rsid w:val="00393AC6"/>
    <w:rsid w:val="003B29A5"/>
    <w:rsid w:val="003C7250"/>
    <w:rsid w:val="003D4E32"/>
    <w:rsid w:val="003E3952"/>
    <w:rsid w:val="003F7A63"/>
    <w:rsid w:val="00415B1B"/>
    <w:rsid w:val="00421203"/>
    <w:rsid w:val="0045160A"/>
    <w:rsid w:val="00485494"/>
    <w:rsid w:val="004966F1"/>
    <w:rsid w:val="00497741"/>
    <w:rsid w:val="004A0DED"/>
    <w:rsid w:val="004C56F6"/>
    <w:rsid w:val="004C6130"/>
    <w:rsid w:val="004D6DFD"/>
    <w:rsid w:val="004F556E"/>
    <w:rsid w:val="00597DF7"/>
    <w:rsid w:val="005A45E8"/>
    <w:rsid w:val="005C36E8"/>
    <w:rsid w:val="006039C5"/>
    <w:rsid w:val="00603A05"/>
    <w:rsid w:val="00646BAF"/>
    <w:rsid w:val="0066651C"/>
    <w:rsid w:val="006703D4"/>
    <w:rsid w:val="006A2126"/>
    <w:rsid w:val="006A7867"/>
    <w:rsid w:val="006C06BD"/>
    <w:rsid w:val="006D29EA"/>
    <w:rsid w:val="006E7F02"/>
    <w:rsid w:val="006F0D6B"/>
    <w:rsid w:val="006F7E6C"/>
    <w:rsid w:val="00792BF4"/>
    <w:rsid w:val="007A5F62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C5F29"/>
    <w:rsid w:val="008D2B14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16526"/>
    <w:rsid w:val="00B31818"/>
    <w:rsid w:val="00B34DA3"/>
    <w:rsid w:val="00B8137A"/>
    <w:rsid w:val="00B92EBC"/>
    <w:rsid w:val="00BA6DA4"/>
    <w:rsid w:val="00BC1E2E"/>
    <w:rsid w:val="00BC51A8"/>
    <w:rsid w:val="00C0107E"/>
    <w:rsid w:val="00C021F1"/>
    <w:rsid w:val="00C028D6"/>
    <w:rsid w:val="00C12CAA"/>
    <w:rsid w:val="00C366E9"/>
    <w:rsid w:val="00C446A4"/>
    <w:rsid w:val="00C6410F"/>
    <w:rsid w:val="00C66953"/>
    <w:rsid w:val="00C939FB"/>
    <w:rsid w:val="00CA7EC7"/>
    <w:rsid w:val="00CB2F4A"/>
    <w:rsid w:val="00CC5EF2"/>
    <w:rsid w:val="00CC5F94"/>
    <w:rsid w:val="00CC7E51"/>
    <w:rsid w:val="00D00EDE"/>
    <w:rsid w:val="00D05F06"/>
    <w:rsid w:val="00D20D68"/>
    <w:rsid w:val="00D34351"/>
    <w:rsid w:val="00D52A2C"/>
    <w:rsid w:val="00D55F68"/>
    <w:rsid w:val="00D7226A"/>
    <w:rsid w:val="00D8216F"/>
    <w:rsid w:val="00D965DF"/>
    <w:rsid w:val="00DA6F7E"/>
    <w:rsid w:val="00DB51B2"/>
    <w:rsid w:val="00DC12A7"/>
    <w:rsid w:val="00DF2D01"/>
    <w:rsid w:val="00E0018B"/>
    <w:rsid w:val="00E0123E"/>
    <w:rsid w:val="00E559D0"/>
    <w:rsid w:val="00E87276"/>
    <w:rsid w:val="00E952F8"/>
    <w:rsid w:val="00EB2A83"/>
    <w:rsid w:val="00EC5524"/>
    <w:rsid w:val="00EC5AA4"/>
    <w:rsid w:val="00ED6917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444BE"/>
  <w15:docId w15:val="{A7A8E228-F819-4EBA-8C7E-1E55DC9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Obec Chtelnica</cp:lastModifiedBy>
  <cp:revision>3</cp:revision>
  <cp:lastPrinted>2016-05-16T17:29:00Z</cp:lastPrinted>
  <dcterms:created xsi:type="dcterms:W3CDTF">2021-05-03T09:43:00Z</dcterms:created>
  <dcterms:modified xsi:type="dcterms:W3CDTF">2021-05-03T09:43:00Z</dcterms:modified>
</cp:coreProperties>
</file>